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08AB" w14:textId="597F4936" w:rsidR="00937DF0" w:rsidRPr="001D4668" w:rsidRDefault="00937DF0" w:rsidP="00937D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ab/>
      </w:r>
      <w:r w:rsidRPr="00A31C7F">
        <w:rPr>
          <w:rFonts w:ascii="Arial" w:hAnsi="Arial" w:cs="Arial"/>
          <w:b/>
          <w:sz w:val="28"/>
          <w:szCs w:val="28"/>
        </w:rPr>
        <w:t xml:space="preserve">CNJO SGH </w:t>
      </w:r>
      <w:r w:rsidRPr="00A31C7F">
        <w:rPr>
          <w:rFonts w:ascii="Arial" w:hAnsi="Arial" w:cs="Arial"/>
          <w:b/>
          <w:sz w:val="28"/>
          <w:szCs w:val="28"/>
        </w:rPr>
        <w:tab/>
      </w:r>
      <w:r w:rsidRPr="00A31C7F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A31C7F">
        <w:rPr>
          <w:rFonts w:ascii="Arial" w:hAnsi="Arial" w:cs="Arial"/>
          <w:b/>
          <w:sz w:val="28"/>
          <w:szCs w:val="28"/>
        </w:rPr>
        <w:tab/>
      </w:r>
      <w:r w:rsidR="004F4BB8" w:rsidRPr="004F4BB8">
        <w:rPr>
          <w:rFonts w:ascii="Arial" w:hAnsi="Arial" w:cs="Arial"/>
          <w:bCs/>
          <w:sz w:val="28"/>
          <w:szCs w:val="28"/>
          <w:u w:val="single"/>
        </w:rPr>
        <w:t xml:space="preserve">od </w:t>
      </w:r>
      <w:r w:rsidRPr="004F4BB8">
        <w:rPr>
          <w:rFonts w:ascii="Arial" w:hAnsi="Arial" w:cs="Arial"/>
          <w:bCs/>
          <w:sz w:val="28"/>
          <w:szCs w:val="28"/>
          <w:u w:val="single"/>
        </w:rPr>
        <w:t>r</w:t>
      </w:r>
      <w:r w:rsidR="004F4BB8" w:rsidRPr="004F4BB8">
        <w:rPr>
          <w:rFonts w:ascii="Arial" w:hAnsi="Arial" w:cs="Arial"/>
          <w:bCs/>
          <w:sz w:val="28"/>
          <w:szCs w:val="28"/>
          <w:u w:val="single"/>
        </w:rPr>
        <w:t>oku</w:t>
      </w:r>
      <w:r w:rsidRPr="004F4BB8">
        <w:rPr>
          <w:rFonts w:ascii="Arial" w:hAnsi="Arial" w:cs="Arial"/>
          <w:bCs/>
          <w:sz w:val="28"/>
          <w:szCs w:val="28"/>
          <w:u w:val="single"/>
        </w:rPr>
        <w:t xml:space="preserve"> ak</w:t>
      </w:r>
      <w:r w:rsidR="004F4BB8" w:rsidRPr="004F4BB8">
        <w:rPr>
          <w:rFonts w:ascii="Arial" w:hAnsi="Arial" w:cs="Arial"/>
          <w:bCs/>
          <w:sz w:val="28"/>
          <w:szCs w:val="28"/>
          <w:u w:val="single"/>
        </w:rPr>
        <w:t>ademickiego</w:t>
      </w:r>
      <w:r w:rsidRPr="004F4BB8">
        <w:rPr>
          <w:rFonts w:ascii="Arial" w:hAnsi="Arial" w:cs="Arial"/>
          <w:bCs/>
          <w:sz w:val="28"/>
          <w:szCs w:val="28"/>
          <w:u w:val="single"/>
        </w:rPr>
        <w:t xml:space="preserve"> 201</w:t>
      </w:r>
      <w:r w:rsidR="00585E13" w:rsidRPr="004F4BB8">
        <w:rPr>
          <w:rFonts w:ascii="Arial" w:hAnsi="Arial" w:cs="Arial"/>
          <w:bCs/>
          <w:sz w:val="28"/>
          <w:szCs w:val="28"/>
          <w:u w:val="single"/>
        </w:rPr>
        <w:t>8</w:t>
      </w:r>
      <w:r w:rsidRPr="004F4BB8">
        <w:rPr>
          <w:rFonts w:ascii="Arial" w:hAnsi="Arial" w:cs="Arial"/>
          <w:bCs/>
          <w:sz w:val="28"/>
          <w:szCs w:val="28"/>
          <w:u w:val="single"/>
        </w:rPr>
        <w:t>/201</w:t>
      </w:r>
      <w:r w:rsidR="00585E13" w:rsidRPr="004F4BB8">
        <w:rPr>
          <w:rFonts w:ascii="Arial" w:hAnsi="Arial" w:cs="Arial"/>
          <w:bCs/>
          <w:sz w:val="28"/>
          <w:szCs w:val="28"/>
          <w:u w:val="single"/>
        </w:rPr>
        <w:t>9</w:t>
      </w:r>
      <w:r w:rsidR="001D4668">
        <w:rPr>
          <w:rFonts w:ascii="Arial" w:hAnsi="Arial" w:cs="Arial"/>
          <w:b/>
          <w:sz w:val="28"/>
          <w:szCs w:val="28"/>
        </w:rPr>
        <w:br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  <w:r w:rsidR="001D4668" w:rsidRPr="001D4668">
        <w:rPr>
          <w:rFonts w:ascii="Arial" w:hAnsi="Arial" w:cs="Arial"/>
          <w:b/>
          <w:sz w:val="28"/>
          <w:szCs w:val="28"/>
        </w:rPr>
        <w:tab/>
      </w:r>
    </w:p>
    <w:p w14:paraId="01AA69D5" w14:textId="77777777" w:rsidR="00937DF0" w:rsidRPr="00A31C7F" w:rsidRDefault="00937DF0" w:rsidP="00937DF0">
      <w:pPr>
        <w:pStyle w:val="Nagwek2"/>
        <w:jc w:val="center"/>
        <w:rPr>
          <w:rFonts w:ascii="Arial" w:hAnsi="Arial" w:cs="Arial"/>
          <w:sz w:val="28"/>
          <w:szCs w:val="28"/>
          <w:lang w:val="pl-PL"/>
        </w:rPr>
      </w:pPr>
      <w:r w:rsidRPr="00A31C7F">
        <w:rPr>
          <w:rFonts w:ascii="Arial" w:hAnsi="Arial" w:cs="Arial"/>
          <w:sz w:val="28"/>
          <w:szCs w:val="28"/>
          <w:lang w:val="pl-PL"/>
        </w:rPr>
        <w:t>przeliczenie ocen egzaminacyjnych na skalę CEF</w:t>
      </w:r>
      <w:r w:rsidR="005C3442">
        <w:rPr>
          <w:rFonts w:ascii="Arial" w:hAnsi="Arial" w:cs="Arial"/>
          <w:sz w:val="28"/>
          <w:szCs w:val="28"/>
          <w:lang w:val="pl-PL"/>
        </w:rPr>
        <w:t>R</w:t>
      </w:r>
      <w:r w:rsidRPr="00A31C7F">
        <w:rPr>
          <w:rFonts w:ascii="Arial" w:hAnsi="Arial" w:cs="Arial"/>
          <w:sz w:val="28"/>
          <w:szCs w:val="28"/>
          <w:lang w:val="pl-PL"/>
        </w:rPr>
        <w:t xml:space="preserve"> </w:t>
      </w:r>
      <w:r w:rsidRPr="00A31C7F">
        <w:rPr>
          <w:rFonts w:ascii="Arial" w:hAnsi="Arial" w:cs="Arial"/>
          <w:sz w:val="28"/>
          <w:szCs w:val="28"/>
          <w:lang w:val="pl-PL"/>
        </w:rPr>
        <w:br/>
        <w:t>(wg Europejskiego Systemu Opisu Kształcenia Językowego)</w:t>
      </w:r>
    </w:p>
    <w:p w14:paraId="01AABE77" w14:textId="77777777" w:rsidR="00937DF0" w:rsidRPr="00A31C7F" w:rsidRDefault="00937DF0" w:rsidP="00937DF0">
      <w:pPr>
        <w:rPr>
          <w:rFonts w:ascii="Arial" w:hAnsi="Arial" w:cs="Arial"/>
          <w:sz w:val="20"/>
          <w:szCs w:val="20"/>
        </w:rPr>
      </w:pPr>
    </w:p>
    <w:p w14:paraId="0E59838C" w14:textId="77777777" w:rsidR="00937DF0" w:rsidRPr="00BD4B9F" w:rsidRDefault="00937DF0" w:rsidP="00937DF0">
      <w:pPr>
        <w:jc w:val="center"/>
        <w:rPr>
          <w:rFonts w:ascii="Arial" w:hAnsi="Arial" w:cs="Arial"/>
          <w:b/>
          <w:color w:val="FF0000"/>
        </w:rPr>
      </w:pPr>
      <w:r w:rsidRPr="00BD4B9F">
        <w:rPr>
          <w:rFonts w:ascii="Arial" w:hAnsi="Arial" w:cs="Arial"/>
          <w:b/>
          <w:color w:val="FF0000"/>
        </w:rPr>
        <w:t>STUDIA STACJONARNE</w:t>
      </w:r>
    </w:p>
    <w:p w14:paraId="1B1851B2" w14:textId="77777777" w:rsidR="00937DF0" w:rsidRPr="00A31C7F" w:rsidRDefault="00937DF0" w:rsidP="00937DF0">
      <w:pPr>
        <w:jc w:val="center"/>
        <w:rPr>
          <w:rFonts w:ascii="Arial" w:hAnsi="Arial" w:cs="Arial"/>
          <w:b/>
          <w:sz w:val="20"/>
          <w:szCs w:val="20"/>
        </w:rPr>
      </w:pPr>
    </w:p>
    <w:p w14:paraId="0F02E297" w14:textId="77777777" w:rsidR="00937DF0" w:rsidRPr="00A31C7F" w:rsidRDefault="00937DF0" w:rsidP="00937DF0">
      <w:pPr>
        <w:rPr>
          <w:rFonts w:ascii="Arial" w:hAnsi="Arial" w:cs="Arial"/>
          <w:b/>
          <w:sz w:val="20"/>
          <w:szCs w:val="20"/>
        </w:rPr>
      </w:pP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  <w:t>LICENCJACKIE</w:t>
      </w: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</w:r>
      <w:r w:rsidRPr="00A31C7F">
        <w:rPr>
          <w:rFonts w:ascii="Arial" w:hAnsi="Arial" w:cs="Arial"/>
          <w:b/>
          <w:sz w:val="20"/>
          <w:szCs w:val="20"/>
        </w:rPr>
        <w:tab/>
        <w:t>MAGISTERSKIE</w:t>
      </w:r>
    </w:p>
    <w:p w14:paraId="7CBB82B5" w14:textId="77777777" w:rsidR="00937DF0" w:rsidRPr="00A31C7F" w:rsidRDefault="00937DF0" w:rsidP="00937DF0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250" w:tblpY="-5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10"/>
        <w:gridCol w:w="992"/>
        <w:gridCol w:w="3969"/>
      </w:tblGrid>
      <w:tr w:rsidR="003F5871" w:rsidRPr="00A31C7F" w14:paraId="01ED3CA8" w14:textId="77777777" w:rsidTr="004F148C">
        <w:trPr>
          <w:trHeight w:val="416"/>
        </w:trPr>
        <w:tc>
          <w:tcPr>
            <w:tcW w:w="2405" w:type="dxa"/>
            <w:vAlign w:val="center"/>
          </w:tcPr>
          <w:p w14:paraId="40926160" w14:textId="77777777" w:rsidR="003F5871" w:rsidRPr="00A31C7F" w:rsidRDefault="003F5871" w:rsidP="00993B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Język I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AAE7106" w14:textId="77777777" w:rsidR="003F5871" w:rsidRPr="00A31C7F" w:rsidRDefault="003F5871" w:rsidP="00993B8E">
            <w:pPr>
              <w:jc w:val="center"/>
              <w:rPr>
                <w:rFonts w:ascii="Arial" w:hAnsi="Arial" w:cs="Arial"/>
                <w:color w:val="948A54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Język II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2C228" w14:textId="77777777" w:rsidR="003F5871" w:rsidRPr="00C310CF" w:rsidRDefault="003F5871" w:rsidP="00C31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34F3D3E" w14:textId="77777777" w:rsidR="003F5871" w:rsidRPr="009579C6" w:rsidRDefault="003F5871" w:rsidP="00993B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9C6">
              <w:rPr>
                <w:rFonts w:ascii="Arial" w:hAnsi="Arial" w:cs="Arial"/>
                <w:b/>
                <w:sz w:val="22"/>
                <w:szCs w:val="22"/>
              </w:rPr>
              <w:t>Język I</w:t>
            </w:r>
          </w:p>
        </w:tc>
      </w:tr>
      <w:tr w:rsidR="003F5871" w:rsidRPr="00A31C7F" w14:paraId="3CA6C72A" w14:textId="77777777" w:rsidTr="004F148C">
        <w:tc>
          <w:tcPr>
            <w:tcW w:w="2405" w:type="dxa"/>
          </w:tcPr>
          <w:p w14:paraId="053CB74D" w14:textId="72E2F36E" w:rsidR="003F5871" w:rsidRPr="00A31C7F" w:rsidRDefault="00357D88" w:rsidP="00993B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3F5871" w:rsidRPr="00A31C7F">
              <w:rPr>
                <w:rFonts w:ascii="Arial" w:hAnsi="Arial" w:cs="Arial"/>
                <w:b/>
                <w:sz w:val="22"/>
                <w:szCs w:val="22"/>
              </w:rPr>
              <w:t>cena   poziom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550B648" w14:textId="77777777" w:rsidR="003F5871" w:rsidRPr="00A31C7F" w:rsidRDefault="003F5871" w:rsidP="00993B8E">
            <w:pPr>
              <w:jc w:val="center"/>
              <w:rPr>
                <w:rFonts w:ascii="Arial" w:hAnsi="Arial" w:cs="Arial"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ocena   poziom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A032" w14:textId="77777777" w:rsidR="003F5871" w:rsidRPr="00C310CF" w:rsidRDefault="003F5871" w:rsidP="00C31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CA763A6" w14:textId="77777777" w:rsidR="003F5871" w:rsidRPr="00BD4B9F" w:rsidRDefault="003F5871" w:rsidP="003F5871">
            <w:pPr>
              <w:jc w:val="center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ocena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poziom</w:t>
            </w:r>
          </w:p>
        </w:tc>
      </w:tr>
      <w:tr w:rsidR="003F5871" w:rsidRPr="00A31C7F" w14:paraId="1A73C362" w14:textId="77777777" w:rsidTr="004F148C">
        <w:tc>
          <w:tcPr>
            <w:tcW w:w="2405" w:type="dxa"/>
          </w:tcPr>
          <w:p w14:paraId="65336827" w14:textId="77777777" w:rsidR="003F5871" w:rsidRPr="00A31C7F" w:rsidRDefault="003F5871" w:rsidP="00C310CF">
            <w:pPr>
              <w:ind w:left="454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5,0         C1  *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2F8E77" w14:textId="77777777" w:rsidR="003F5871" w:rsidRPr="00A31C7F" w:rsidRDefault="003F5871" w:rsidP="00C310CF">
            <w:pPr>
              <w:ind w:left="318"/>
              <w:rPr>
                <w:rFonts w:ascii="Arial" w:hAnsi="Arial" w:cs="Arial"/>
                <w:color w:val="948A54"/>
                <w:sz w:val="22"/>
                <w:szCs w:val="22"/>
                <w:vertAlign w:val="superscript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5,0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C1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92D18" w14:textId="77777777" w:rsidR="003F5871" w:rsidRPr="00C310CF" w:rsidRDefault="003F5871" w:rsidP="00C310CF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2C3BE99" w14:textId="77777777" w:rsidR="003F5871" w:rsidRPr="00BD4B9F" w:rsidRDefault="003F5871" w:rsidP="003F5871">
            <w:pPr>
              <w:tabs>
                <w:tab w:val="left" w:pos="195"/>
              </w:tabs>
              <w:ind w:left="1174"/>
              <w:rPr>
                <w:rFonts w:ascii="Arial" w:hAnsi="Arial" w:cs="Arial"/>
                <w:b/>
                <w:color w:val="948A54"/>
                <w:sz w:val="22"/>
                <w:szCs w:val="22"/>
                <w:vertAlign w:val="superscript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5,0      </w:t>
            </w:r>
            <w:r w:rsidR="00C310C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C1+ *</w:t>
            </w:r>
          </w:p>
        </w:tc>
      </w:tr>
      <w:tr w:rsidR="003F5871" w:rsidRPr="00A31C7F" w14:paraId="0B4D6C9B" w14:textId="77777777" w:rsidTr="004F148C">
        <w:tc>
          <w:tcPr>
            <w:tcW w:w="2405" w:type="dxa"/>
          </w:tcPr>
          <w:p w14:paraId="661B4B3C" w14:textId="77777777" w:rsidR="003F5871" w:rsidRPr="00A31C7F" w:rsidRDefault="003F5871" w:rsidP="00C310CF">
            <w:pPr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4,5         C1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0222552" w14:textId="77777777" w:rsidR="003F5871" w:rsidRPr="00A31C7F" w:rsidRDefault="003F5871" w:rsidP="00C310CF">
            <w:pPr>
              <w:ind w:left="318"/>
              <w:rPr>
                <w:rFonts w:ascii="Arial" w:hAnsi="Arial" w:cs="Arial"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4,5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 B2+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EA389" w14:textId="77777777" w:rsidR="003F5871" w:rsidRPr="00C310CF" w:rsidRDefault="003F5871" w:rsidP="00C31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BD4BC6C" w14:textId="77777777" w:rsidR="003F5871" w:rsidRPr="00BD4B9F" w:rsidRDefault="003F5871" w:rsidP="003F5871">
            <w:pPr>
              <w:ind w:left="1174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4,5        </w:t>
            </w:r>
            <w:r w:rsidR="00C310C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C1</w:t>
            </w:r>
          </w:p>
        </w:tc>
      </w:tr>
      <w:tr w:rsidR="003F5871" w:rsidRPr="00A31C7F" w14:paraId="11C5BC38" w14:textId="77777777" w:rsidTr="004F148C">
        <w:tc>
          <w:tcPr>
            <w:tcW w:w="2405" w:type="dxa"/>
          </w:tcPr>
          <w:p w14:paraId="344C22F8" w14:textId="77777777" w:rsidR="003F5871" w:rsidRPr="00A31C7F" w:rsidRDefault="003F5871" w:rsidP="00C310CF">
            <w:pPr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4,0         B2+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7E64175" w14:textId="77777777" w:rsidR="003F5871" w:rsidRPr="00A31C7F" w:rsidRDefault="003F5871" w:rsidP="00C310CF">
            <w:pPr>
              <w:ind w:left="318"/>
              <w:rPr>
                <w:rFonts w:ascii="Arial" w:hAnsi="Arial" w:cs="Arial"/>
                <w:color w:val="948A54"/>
                <w:sz w:val="22"/>
                <w:szCs w:val="22"/>
                <w:lang w:val="de-DE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4,0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  B2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A1CA5" w14:textId="77777777" w:rsidR="003F5871" w:rsidRPr="00C310CF" w:rsidRDefault="003F5871" w:rsidP="00C31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CD99214" w14:textId="77777777" w:rsidR="003F5871" w:rsidRPr="00BD4B9F" w:rsidRDefault="003F5871" w:rsidP="003F5871">
            <w:pPr>
              <w:ind w:left="1174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4,0         </w:t>
            </w:r>
            <w:r w:rsidR="00C310C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>C1</w:t>
            </w:r>
          </w:p>
        </w:tc>
      </w:tr>
      <w:tr w:rsidR="003F5871" w:rsidRPr="00A31C7F" w14:paraId="145F6490" w14:textId="77777777" w:rsidTr="004F148C">
        <w:tc>
          <w:tcPr>
            <w:tcW w:w="2405" w:type="dxa"/>
          </w:tcPr>
          <w:p w14:paraId="69D27799" w14:textId="77777777" w:rsidR="003F5871" w:rsidRPr="00A31C7F" w:rsidRDefault="003F5871" w:rsidP="00C310CF">
            <w:pPr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3,5         B2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431ED2" w14:textId="77777777" w:rsidR="003F5871" w:rsidRPr="00A31C7F" w:rsidRDefault="003F5871" w:rsidP="00C310CF">
            <w:pPr>
              <w:ind w:left="318"/>
              <w:rPr>
                <w:rFonts w:ascii="Arial" w:hAnsi="Arial" w:cs="Arial"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3,5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   B1+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229E5" w14:textId="77777777" w:rsidR="003F5871" w:rsidRPr="00C310CF" w:rsidRDefault="003F5871" w:rsidP="00C31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A0DF43B" w14:textId="77777777" w:rsidR="003F5871" w:rsidRPr="00BD4B9F" w:rsidRDefault="003F5871" w:rsidP="003F5871">
            <w:pPr>
              <w:ind w:left="1174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3,5         </w:t>
            </w:r>
            <w:r w:rsidR="00C310C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>B2+</w:t>
            </w:r>
          </w:p>
        </w:tc>
      </w:tr>
      <w:tr w:rsidR="003F5871" w:rsidRPr="00A31C7F" w14:paraId="294E9FBA" w14:textId="77777777" w:rsidTr="004F148C">
        <w:tc>
          <w:tcPr>
            <w:tcW w:w="2405" w:type="dxa"/>
            <w:tcBorders>
              <w:bottom w:val="single" w:sz="4" w:space="0" w:color="auto"/>
            </w:tcBorders>
          </w:tcPr>
          <w:p w14:paraId="2AA195B8" w14:textId="77777777" w:rsidR="003F5871" w:rsidRPr="00A31C7F" w:rsidRDefault="003F5871" w:rsidP="00C310CF">
            <w:pPr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3,0         B2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13F99088" w14:textId="77777777" w:rsidR="003F5871" w:rsidRPr="00A31C7F" w:rsidRDefault="003F5871" w:rsidP="00C310CF">
            <w:pPr>
              <w:ind w:left="318"/>
              <w:rPr>
                <w:rFonts w:ascii="Arial" w:hAnsi="Arial" w:cs="Arial"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3,0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  B1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A7F54" w14:textId="77777777" w:rsidR="003F5871" w:rsidRPr="00C310CF" w:rsidRDefault="003F5871" w:rsidP="00C31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14:paraId="4163B61F" w14:textId="77777777" w:rsidR="003F5871" w:rsidRPr="00BD4B9F" w:rsidRDefault="003F5871" w:rsidP="003F5871">
            <w:pPr>
              <w:ind w:left="1174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3,0         </w:t>
            </w:r>
            <w:r w:rsidR="00C310C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>B2</w:t>
            </w:r>
            <w:r w:rsidR="00052DC6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</w:tr>
      <w:tr w:rsidR="00C310CF" w:rsidRPr="00A31C7F" w14:paraId="02F578D8" w14:textId="77777777" w:rsidTr="004F148C"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25B97" w14:textId="77777777" w:rsidR="00C310CF" w:rsidRPr="00A31C7F" w:rsidRDefault="00C310CF" w:rsidP="00993B8E">
            <w:pPr>
              <w:rPr>
                <w:rFonts w:ascii="Arial" w:hAnsi="Arial" w:cs="Arial"/>
                <w:color w:val="948A5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909277" w14:textId="77777777" w:rsidR="00C310CF" w:rsidRPr="00C310CF" w:rsidRDefault="00C310CF" w:rsidP="00C31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F9435" w14:textId="77777777" w:rsidR="00C310CF" w:rsidRPr="004F148C" w:rsidRDefault="00C310CF" w:rsidP="00993B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0CF" w:rsidRPr="00A31C7F" w14:paraId="593964FF" w14:textId="77777777" w:rsidTr="004F148C">
        <w:trPr>
          <w:trHeight w:val="589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9A3CE" w14:textId="77777777" w:rsidR="00C310CF" w:rsidRPr="00A31C7F" w:rsidRDefault="00C310CF" w:rsidP="00993B8E">
            <w:pPr>
              <w:rPr>
                <w:rFonts w:ascii="Arial" w:hAnsi="Arial" w:cs="Arial"/>
                <w:color w:val="948A5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  wynik egz. </w:t>
            </w:r>
            <w:r w:rsidRPr="00A31C7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6 pkt.-1</w:t>
            </w:r>
            <w:r w:rsidRPr="00A31C7F">
              <w:rPr>
                <w:rFonts w:ascii="Arial" w:hAnsi="Arial" w:cs="Arial"/>
                <w:sz w:val="20"/>
                <w:szCs w:val="20"/>
              </w:rPr>
              <w:t>00 pkt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31C7F">
              <w:rPr>
                <w:rFonts w:ascii="Arial" w:hAnsi="Arial" w:cs="Arial"/>
                <w:sz w:val="20"/>
                <w:szCs w:val="20"/>
              </w:rPr>
              <w:t xml:space="preserve"> - poziom C2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DC532" w14:textId="77777777" w:rsidR="00C310CF" w:rsidRPr="00A31C7F" w:rsidRDefault="00C310CF" w:rsidP="00993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2D1D9" w14:textId="77777777" w:rsidR="00C310CF" w:rsidRPr="00BD4B9F" w:rsidRDefault="00C310CF" w:rsidP="00993B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4B9F">
              <w:rPr>
                <w:rFonts w:ascii="Arial" w:hAnsi="Arial" w:cs="Arial"/>
                <w:sz w:val="20"/>
                <w:szCs w:val="20"/>
              </w:rPr>
              <w:t xml:space="preserve">* wynik egz. </w:t>
            </w:r>
            <w:r w:rsidRPr="00A31C7F">
              <w:rPr>
                <w:rFonts w:ascii="Arial" w:hAnsi="Arial" w:cs="Arial"/>
                <w:sz w:val="20"/>
                <w:szCs w:val="20"/>
              </w:rPr>
              <w:t>9</w:t>
            </w:r>
            <w:r w:rsidR="005C344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pkt.</w:t>
            </w:r>
            <w:r w:rsidRPr="00A31C7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31C7F">
              <w:rPr>
                <w:rFonts w:ascii="Arial" w:hAnsi="Arial" w:cs="Arial"/>
                <w:sz w:val="20"/>
                <w:szCs w:val="20"/>
              </w:rPr>
              <w:t>00 pkt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31C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poziom C2</w:t>
            </w:r>
          </w:p>
        </w:tc>
      </w:tr>
    </w:tbl>
    <w:p w14:paraId="09E46B86" w14:textId="77777777" w:rsidR="00937DF0" w:rsidRPr="00A31C7F" w:rsidRDefault="00937DF0" w:rsidP="00937DF0">
      <w:pPr>
        <w:rPr>
          <w:rFonts w:ascii="Arial" w:hAnsi="Arial" w:cs="Arial"/>
          <w:b/>
          <w:sz w:val="20"/>
          <w:szCs w:val="20"/>
        </w:rPr>
      </w:pPr>
    </w:p>
    <w:p w14:paraId="1AFDA1D7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0F366463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34B5F50B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438680FC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1A0F2328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51C486AE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7B6F902F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01FB4627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1FBEE903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79FDDD53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1B20A3B4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4E34EF41" w14:textId="77777777" w:rsidR="003F5871" w:rsidRDefault="003F5871" w:rsidP="00937DF0">
      <w:pPr>
        <w:jc w:val="center"/>
        <w:rPr>
          <w:rFonts w:ascii="Arial" w:hAnsi="Arial" w:cs="Arial"/>
          <w:b/>
          <w:color w:val="FF0000"/>
        </w:rPr>
      </w:pPr>
    </w:p>
    <w:p w14:paraId="5FCB79A9" w14:textId="10A49E78" w:rsidR="00937DF0" w:rsidRPr="00BD4B9F" w:rsidRDefault="00937DF0" w:rsidP="00937DF0">
      <w:pPr>
        <w:jc w:val="center"/>
        <w:rPr>
          <w:rFonts w:ascii="Arial" w:hAnsi="Arial" w:cs="Arial"/>
          <w:b/>
          <w:color w:val="FF0000"/>
        </w:rPr>
      </w:pPr>
      <w:r w:rsidRPr="00BD4B9F">
        <w:rPr>
          <w:rFonts w:ascii="Arial" w:hAnsi="Arial" w:cs="Arial"/>
          <w:b/>
          <w:color w:val="FF0000"/>
        </w:rPr>
        <w:t>STUDIA NIESTACJONARNE POPOŁUDNIOWE</w:t>
      </w:r>
      <w:r w:rsidR="005C3442">
        <w:rPr>
          <w:rFonts w:ascii="Arial" w:hAnsi="Arial" w:cs="Arial"/>
          <w:b/>
          <w:color w:val="FF0000"/>
        </w:rPr>
        <w:t xml:space="preserve"> i SOBOTNIO-NI</w:t>
      </w:r>
      <w:r w:rsidR="00357D88">
        <w:rPr>
          <w:rFonts w:ascii="Arial" w:hAnsi="Arial" w:cs="Arial"/>
          <w:b/>
          <w:color w:val="FF0000"/>
        </w:rPr>
        <w:t>E</w:t>
      </w:r>
      <w:r w:rsidR="005C3442">
        <w:rPr>
          <w:rFonts w:ascii="Arial" w:hAnsi="Arial" w:cs="Arial"/>
          <w:b/>
          <w:color w:val="FF0000"/>
        </w:rPr>
        <w:t>DZIELNE</w:t>
      </w:r>
    </w:p>
    <w:p w14:paraId="1C073B90" w14:textId="77777777" w:rsidR="00937DF0" w:rsidRPr="00BD4B9F" w:rsidRDefault="00937DF0" w:rsidP="00937DF0">
      <w:pPr>
        <w:jc w:val="center"/>
        <w:rPr>
          <w:rFonts w:ascii="Arial" w:hAnsi="Arial" w:cs="Arial"/>
          <w:b/>
          <w:sz w:val="20"/>
          <w:szCs w:val="20"/>
        </w:rPr>
      </w:pPr>
    </w:p>
    <w:p w14:paraId="5C84BDC1" w14:textId="77777777" w:rsidR="00937DF0" w:rsidRPr="00BD4B9F" w:rsidRDefault="00937DF0" w:rsidP="003F5871">
      <w:pPr>
        <w:ind w:left="708" w:firstLine="708"/>
        <w:rPr>
          <w:rFonts w:ascii="Arial" w:hAnsi="Arial" w:cs="Arial"/>
          <w:b/>
          <w:sz w:val="20"/>
          <w:szCs w:val="20"/>
        </w:rPr>
      </w:pPr>
      <w:r w:rsidRPr="00BD4B9F">
        <w:rPr>
          <w:rFonts w:ascii="Arial" w:hAnsi="Arial" w:cs="Arial"/>
          <w:b/>
          <w:sz w:val="20"/>
          <w:szCs w:val="20"/>
        </w:rPr>
        <w:t>LICENCJACKIE</w:t>
      </w:r>
      <w:r w:rsidRPr="00BD4B9F">
        <w:rPr>
          <w:rFonts w:ascii="Arial" w:hAnsi="Arial" w:cs="Arial"/>
          <w:b/>
          <w:sz w:val="20"/>
          <w:szCs w:val="20"/>
        </w:rPr>
        <w:tab/>
      </w:r>
      <w:r w:rsidRPr="00BD4B9F">
        <w:rPr>
          <w:rFonts w:ascii="Arial" w:hAnsi="Arial" w:cs="Arial"/>
          <w:b/>
          <w:sz w:val="20"/>
          <w:szCs w:val="20"/>
        </w:rPr>
        <w:tab/>
      </w:r>
      <w:r w:rsidRPr="00BD4B9F">
        <w:rPr>
          <w:rFonts w:ascii="Arial" w:hAnsi="Arial" w:cs="Arial"/>
          <w:b/>
          <w:sz w:val="20"/>
          <w:szCs w:val="20"/>
        </w:rPr>
        <w:tab/>
      </w:r>
      <w:r w:rsidRPr="00BD4B9F">
        <w:rPr>
          <w:rFonts w:ascii="Arial" w:hAnsi="Arial" w:cs="Arial"/>
          <w:b/>
          <w:sz w:val="20"/>
          <w:szCs w:val="20"/>
        </w:rPr>
        <w:tab/>
      </w:r>
      <w:r w:rsidRPr="00BD4B9F">
        <w:rPr>
          <w:rFonts w:ascii="Arial" w:hAnsi="Arial" w:cs="Arial"/>
          <w:b/>
          <w:sz w:val="20"/>
          <w:szCs w:val="20"/>
        </w:rPr>
        <w:tab/>
      </w:r>
      <w:r w:rsidRPr="00BD4B9F">
        <w:rPr>
          <w:rFonts w:ascii="Arial" w:hAnsi="Arial" w:cs="Arial"/>
          <w:b/>
          <w:sz w:val="20"/>
          <w:szCs w:val="20"/>
        </w:rPr>
        <w:tab/>
        <w:t>MAGISTERSKIE</w:t>
      </w:r>
    </w:p>
    <w:p w14:paraId="6B708906" w14:textId="77777777" w:rsidR="00937DF0" w:rsidRPr="00A31C7F" w:rsidRDefault="00937DF0" w:rsidP="00937DF0">
      <w:pPr>
        <w:tabs>
          <w:tab w:val="left" w:pos="564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-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126"/>
        <w:gridCol w:w="3969"/>
      </w:tblGrid>
      <w:tr w:rsidR="00C310CF" w:rsidRPr="00A31C7F" w14:paraId="2B74A818" w14:textId="77777777" w:rsidTr="004F148C">
        <w:trPr>
          <w:trHeight w:val="422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5745AB4E" w14:textId="77777777" w:rsidR="00C310CF" w:rsidRPr="00A31C7F" w:rsidRDefault="00C310CF" w:rsidP="00993B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Język 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9C08E" w14:textId="77777777" w:rsidR="00C310CF" w:rsidRPr="00C310CF" w:rsidRDefault="00C310CF" w:rsidP="00C31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4ECCCAC" w14:textId="77777777" w:rsidR="00C310CF" w:rsidRPr="00BD4B9F" w:rsidRDefault="00C310CF" w:rsidP="00993B8E">
            <w:pPr>
              <w:jc w:val="center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Język I</w:t>
            </w:r>
          </w:p>
        </w:tc>
      </w:tr>
      <w:tr w:rsidR="00C310CF" w:rsidRPr="00A31C7F" w14:paraId="10A44DFC" w14:textId="77777777" w:rsidTr="004B642D">
        <w:tc>
          <w:tcPr>
            <w:tcW w:w="3256" w:type="dxa"/>
            <w:tcBorders>
              <w:right w:val="single" w:sz="4" w:space="0" w:color="auto"/>
            </w:tcBorders>
          </w:tcPr>
          <w:p w14:paraId="356170BE" w14:textId="77777777" w:rsidR="00C310CF" w:rsidRPr="00A31C7F" w:rsidRDefault="00C310CF" w:rsidP="00993B8E">
            <w:pPr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ocena     poziom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F028F" w14:textId="77777777" w:rsidR="00C310CF" w:rsidRPr="00C310CF" w:rsidRDefault="00C310CF" w:rsidP="00C31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4822A7A" w14:textId="77777777" w:rsidR="00C310CF" w:rsidRPr="00BD4B9F" w:rsidRDefault="00C310CF" w:rsidP="00993B8E">
            <w:pPr>
              <w:jc w:val="center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ocena     poziom</w:t>
            </w:r>
          </w:p>
        </w:tc>
      </w:tr>
      <w:tr w:rsidR="00C310CF" w:rsidRPr="00A31C7F" w14:paraId="227D8DF3" w14:textId="77777777" w:rsidTr="004B642D">
        <w:tc>
          <w:tcPr>
            <w:tcW w:w="3256" w:type="dxa"/>
            <w:tcBorders>
              <w:right w:val="single" w:sz="4" w:space="0" w:color="auto"/>
            </w:tcBorders>
          </w:tcPr>
          <w:p w14:paraId="0A5070DA" w14:textId="77777777" w:rsidR="00C310CF" w:rsidRPr="00A31C7F" w:rsidRDefault="00C310CF" w:rsidP="00C310CF">
            <w:pPr>
              <w:ind w:left="880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5,0           C1 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6066E" w14:textId="77777777" w:rsidR="00C310CF" w:rsidRPr="00C310CF" w:rsidRDefault="00C310CF" w:rsidP="00C310CF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1317C62" w14:textId="77777777" w:rsidR="00C310CF" w:rsidRPr="00BD4B9F" w:rsidRDefault="00C310CF" w:rsidP="003F5871">
            <w:pPr>
              <w:tabs>
                <w:tab w:val="left" w:pos="195"/>
              </w:tabs>
              <w:ind w:left="1166"/>
              <w:rPr>
                <w:rFonts w:ascii="Arial" w:hAnsi="Arial" w:cs="Arial"/>
                <w:b/>
                <w:color w:val="948A54"/>
                <w:sz w:val="22"/>
                <w:szCs w:val="22"/>
                <w:vertAlign w:val="superscript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5,0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  C1+ *</w:t>
            </w:r>
          </w:p>
        </w:tc>
      </w:tr>
      <w:tr w:rsidR="00C310CF" w:rsidRPr="00A31C7F" w14:paraId="37C7A60E" w14:textId="77777777" w:rsidTr="004B642D">
        <w:tc>
          <w:tcPr>
            <w:tcW w:w="3256" w:type="dxa"/>
            <w:tcBorders>
              <w:right w:val="single" w:sz="4" w:space="0" w:color="auto"/>
            </w:tcBorders>
          </w:tcPr>
          <w:p w14:paraId="45BB6EA8" w14:textId="77777777" w:rsidR="00C310CF" w:rsidRPr="00A31C7F" w:rsidRDefault="00C310CF" w:rsidP="00C310CF">
            <w:pPr>
              <w:ind w:left="880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4,5           C1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0F288" w14:textId="77777777" w:rsidR="00C310CF" w:rsidRPr="00C310CF" w:rsidRDefault="00C310CF" w:rsidP="00C31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DB51A88" w14:textId="77777777" w:rsidR="00C310CF" w:rsidRPr="00BD4B9F" w:rsidRDefault="00C310CF" w:rsidP="003F5871">
            <w:pPr>
              <w:ind w:left="1166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4,5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C1</w:t>
            </w:r>
          </w:p>
        </w:tc>
      </w:tr>
      <w:tr w:rsidR="00C310CF" w:rsidRPr="00A31C7F" w14:paraId="341C6036" w14:textId="77777777" w:rsidTr="004B642D">
        <w:tc>
          <w:tcPr>
            <w:tcW w:w="3256" w:type="dxa"/>
            <w:tcBorders>
              <w:right w:val="single" w:sz="4" w:space="0" w:color="auto"/>
            </w:tcBorders>
          </w:tcPr>
          <w:p w14:paraId="013A27FA" w14:textId="77777777" w:rsidR="00C310CF" w:rsidRPr="00A31C7F" w:rsidRDefault="00C310CF" w:rsidP="00C310CF">
            <w:pPr>
              <w:ind w:left="880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4,0           B2+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C60D6" w14:textId="77777777" w:rsidR="00C310CF" w:rsidRPr="00C310CF" w:rsidRDefault="00C310CF" w:rsidP="00C31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EBBC25D" w14:textId="77777777" w:rsidR="00C310CF" w:rsidRPr="00BD4B9F" w:rsidRDefault="00C310CF" w:rsidP="003F5871">
            <w:pPr>
              <w:ind w:left="1166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4,0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>C1</w:t>
            </w:r>
          </w:p>
        </w:tc>
      </w:tr>
      <w:tr w:rsidR="00C310CF" w:rsidRPr="00A31C7F" w14:paraId="74404FE5" w14:textId="77777777" w:rsidTr="004B642D">
        <w:tc>
          <w:tcPr>
            <w:tcW w:w="3256" w:type="dxa"/>
            <w:tcBorders>
              <w:right w:val="single" w:sz="4" w:space="0" w:color="auto"/>
            </w:tcBorders>
          </w:tcPr>
          <w:p w14:paraId="3FA3C192" w14:textId="77777777" w:rsidR="00C310CF" w:rsidRPr="00A31C7F" w:rsidRDefault="00C310CF" w:rsidP="00C310CF">
            <w:pPr>
              <w:ind w:left="880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3,5           B2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5E299" w14:textId="77777777" w:rsidR="00C310CF" w:rsidRPr="00C310CF" w:rsidRDefault="00C310CF" w:rsidP="00C31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C12B1EA" w14:textId="77777777" w:rsidR="00C310CF" w:rsidRPr="00BD4B9F" w:rsidRDefault="00C310CF" w:rsidP="003F5871">
            <w:pPr>
              <w:ind w:left="1166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3,5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 B2+</w:t>
            </w:r>
          </w:p>
        </w:tc>
      </w:tr>
      <w:tr w:rsidR="00C310CF" w:rsidRPr="00A31C7F" w14:paraId="5CCEAD32" w14:textId="77777777" w:rsidTr="004B642D"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</w:tcPr>
          <w:p w14:paraId="624607FD" w14:textId="77777777" w:rsidR="00C310CF" w:rsidRPr="00A31C7F" w:rsidRDefault="00C310CF" w:rsidP="00C310CF">
            <w:pPr>
              <w:ind w:left="880"/>
              <w:rPr>
                <w:rFonts w:ascii="Arial" w:hAnsi="Arial" w:cs="Arial"/>
                <w:b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>3,0           B2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D623B" w14:textId="77777777" w:rsidR="00C310CF" w:rsidRPr="00C310CF" w:rsidRDefault="00C310CF" w:rsidP="00C31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D9E4BCD" w14:textId="77777777" w:rsidR="00C310CF" w:rsidRPr="00BD4B9F" w:rsidRDefault="00C310CF" w:rsidP="003F5871">
            <w:pPr>
              <w:ind w:left="1166"/>
              <w:rPr>
                <w:rFonts w:ascii="Arial" w:hAnsi="Arial" w:cs="Arial"/>
                <w:b/>
                <w:color w:val="948A54"/>
                <w:sz w:val="22"/>
                <w:szCs w:val="22"/>
              </w:rPr>
            </w:pPr>
            <w:r w:rsidRPr="00A31C7F">
              <w:rPr>
                <w:rFonts w:ascii="Arial" w:hAnsi="Arial" w:cs="Arial"/>
                <w:b/>
                <w:sz w:val="22"/>
                <w:szCs w:val="22"/>
              </w:rPr>
              <w:t xml:space="preserve">3,0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31C7F">
              <w:rPr>
                <w:rFonts w:ascii="Arial" w:hAnsi="Arial" w:cs="Arial"/>
                <w:b/>
                <w:sz w:val="22"/>
                <w:szCs w:val="22"/>
              </w:rPr>
              <w:t>B2</w:t>
            </w:r>
            <w:r w:rsidR="001D4668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</w:tr>
      <w:tr w:rsidR="00C310CF" w:rsidRPr="00A31C7F" w14:paraId="48FED081" w14:textId="77777777" w:rsidTr="004B642D">
        <w:trPr>
          <w:gridAfter w:val="1"/>
          <w:wAfter w:w="3969" w:type="dxa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73A11" w14:textId="77777777" w:rsidR="00C310CF" w:rsidRPr="004F148C" w:rsidRDefault="00C310CF" w:rsidP="00993B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DB9562" w14:textId="77777777" w:rsidR="00C310CF" w:rsidRPr="00C310CF" w:rsidRDefault="00C310CF" w:rsidP="00C31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F0" w:rsidRPr="00A31C7F" w14:paraId="792768DA" w14:textId="77777777" w:rsidTr="004B642D">
        <w:trPr>
          <w:trHeight w:val="465"/>
        </w:trPr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C119" w14:textId="77777777" w:rsidR="00937DF0" w:rsidRPr="00A31C7F" w:rsidRDefault="00937DF0" w:rsidP="00993B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C7F">
              <w:rPr>
                <w:rFonts w:ascii="Arial" w:hAnsi="Arial" w:cs="Arial"/>
                <w:sz w:val="20"/>
                <w:szCs w:val="20"/>
              </w:rPr>
              <w:t>* wynik egz. 9</w:t>
            </w:r>
            <w:r>
              <w:rPr>
                <w:rFonts w:ascii="Arial" w:hAnsi="Arial" w:cs="Arial"/>
                <w:sz w:val="20"/>
                <w:szCs w:val="20"/>
              </w:rPr>
              <w:t xml:space="preserve">6 pkt. </w:t>
            </w:r>
            <w:r w:rsidRPr="00A31C7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31C7F">
              <w:rPr>
                <w:rFonts w:ascii="Arial" w:hAnsi="Arial" w:cs="Arial"/>
                <w:sz w:val="20"/>
                <w:szCs w:val="20"/>
              </w:rPr>
              <w:t>00 pkt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31C7F">
              <w:rPr>
                <w:rFonts w:ascii="Arial" w:hAnsi="Arial" w:cs="Arial"/>
                <w:sz w:val="20"/>
                <w:szCs w:val="20"/>
              </w:rPr>
              <w:t xml:space="preserve"> - poziom C2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CCEC" w14:textId="77777777" w:rsidR="00937DF0" w:rsidRPr="00BD4B9F" w:rsidRDefault="004B642D" w:rsidP="00993B8E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937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DF0" w:rsidRPr="00BD4B9F">
              <w:rPr>
                <w:rFonts w:ascii="Arial" w:hAnsi="Arial" w:cs="Arial"/>
                <w:sz w:val="20"/>
                <w:szCs w:val="20"/>
              </w:rPr>
              <w:t xml:space="preserve">wynik egz. </w:t>
            </w:r>
            <w:r w:rsidR="00937DF0" w:rsidRPr="00A31C7F">
              <w:rPr>
                <w:rFonts w:ascii="Arial" w:hAnsi="Arial" w:cs="Arial"/>
                <w:sz w:val="20"/>
                <w:szCs w:val="20"/>
              </w:rPr>
              <w:t>9</w:t>
            </w:r>
            <w:r w:rsidR="005C3442">
              <w:rPr>
                <w:rFonts w:ascii="Arial" w:hAnsi="Arial" w:cs="Arial"/>
                <w:sz w:val="20"/>
                <w:szCs w:val="20"/>
              </w:rPr>
              <w:t>6</w:t>
            </w:r>
            <w:r w:rsidR="00937DF0">
              <w:rPr>
                <w:rFonts w:ascii="Arial" w:hAnsi="Arial" w:cs="Arial"/>
                <w:sz w:val="20"/>
                <w:szCs w:val="20"/>
              </w:rPr>
              <w:t xml:space="preserve"> pkt.</w:t>
            </w:r>
            <w:r w:rsidR="00937DF0" w:rsidRPr="00A31C7F">
              <w:rPr>
                <w:rFonts w:ascii="Arial" w:hAnsi="Arial" w:cs="Arial"/>
                <w:sz w:val="20"/>
                <w:szCs w:val="20"/>
              </w:rPr>
              <w:t>-</w:t>
            </w:r>
            <w:r w:rsidR="00937DF0">
              <w:rPr>
                <w:rFonts w:ascii="Arial" w:hAnsi="Arial" w:cs="Arial"/>
                <w:sz w:val="20"/>
                <w:szCs w:val="20"/>
              </w:rPr>
              <w:t>1</w:t>
            </w:r>
            <w:r w:rsidR="00937DF0" w:rsidRPr="00A31C7F">
              <w:rPr>
                <w:rFonts w:ascii="Arial" w:hAnsi="Arial" w:cs="Arial"/>
                <w:sz w:val="20"/>
                <w:szCs w:val="20"/>
              </w:rPr>
              <w:t>00 pkt</w:t>
            </w:r>
            <w:r w:rsidR="00937DF0">
              <w:rPr>
                <w:rFonts w:ascii="Arial" w:hAnsi="Arial" w:cs="Arial"/>
                <w:sz w:val="20"/>
                <w:szCs w:val="20"/>
              </w:rPr>
              <w:t>.</w:t>
            </w:r>
            <w:r w:rsidR="00937DF0" w:rsidRPr="00A31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DF0">
              <w:rPr>
                <w:rFonts w:ascii="Arial" w:hAnsi="Arial" w:cs="Arial"/>
                <w:sz w:val="20"/>
                <w:szCs w:val="20"/>
              </w:rPr>
              <w:t>- poziom C2</w:t>
            </w:r>
          </w:p>
        </w:tc>
      </w:tr>
    </w:tbl>
    <w:p w14:paraId="77EE5B58" w14:textId="77777777" w:rsidR="00937DF0" w:rsidRDefault="00937DF0" w:rsidP="00937DF0">
      <w:pPr>
        <w:rPr>
          <w:rFonts w:ascii="Arial" w:hAnsi="Arial" w:cs="Arial"/>
          <w:b/>
          <w:sz w:val="20"/>
          <w:szCs w:val="20"/>
        </w:rPr>
      </w:pPr>
    </w:p>
    <w:p w14:paraId="0E332B65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5C146EDF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16EE4F29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4F5F8BD2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1F83CC69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1E4598CF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6F040DAB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098D5C79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0F215179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0C3F3553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6FED64A0" w14:textId="77777777" w:rsidR="00C310CF" w:rsidRDefault="00C310CF" w:rsidP="00937DF0">
      <w:pPr>
        <w:rPr>
          <w:rFonts w:ascii="Arial" w:hAnsi="Arial" w:cs="Arial"/>
          <w:b/>
          <w:sz w:val="20"/>
          <w:szCs w:val="20"/>
        </w:rPr>
      </w:pPr>
    </w:p>
    <w:p w14:paraId="013A462A" w14:textId="77777777" w:rsidR="00C310CF" w:rsidRPr="00A31C7F" w:rsidRDefault="00C310CF" w:rsidP="00937DF0">
      <w:pPr>
        <w:rPr>
          <w:rFonts w:ascii="Arial" w:hAnsi="Arial" w:cs="Arial"/>
          <w:b/>
          <w:sz w:val="20"/>
          <w:szCs w:val="20"/>
        </w:rPr>
      </w:pPr>
    </w:p>
    <w:sectPr w:rsidR="00C310CF" w:rsidRPr="00A31C7F" w:rsidSect="00F75F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3528" w14:textId="77777777" w:rsidR="004B0DC8" w:rsidRDefault="004B0DC8" w:rsidP="004B0DC8">
      <w:r>
        <w:separator/>
      </w:r>
    </w:p>
  </w:endnote>
  <w:endnote w:type="continuationSeparator" w:id="0">
    <w:p w14:paraId="194306D8" w14:textId="77777777" w:rsidR="004B0DC8" w:rsidRDefault="004B0DC8" w:rsidP="004B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016E" w14:textId="77777777" w:rsidR="004B0DC8" w:rsidRDefault="004B0DC8" w:rsidP="004B0DC8">
      <w:r>
        <w:separator/>
      </w:r>
    </w:p>
  </w:footnote>
  <w:footnote w:type="continuationSeparator" w:id="0">
    <w:p w14:paraId="5A964145" w14:textId="77777777" w:rsidR="004B0DC8" w:rsidRDefault="004B0DC8" w:rsidP="004B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F0"/>
    <w:rsid w:val="00052DC6"/>
    <w:rsid w:val="000D75B9"/>
    <w:rsid w:val="001D4668"/>
    <w:rsid w:val="00347694"/>
    <w:rsid w:val="00357D88"/>
    <w:rsid w:val="0036110B"/>
    <w:rsid w:val="003F5871"/>
    <w:rsid w:val="003F5A3E"/>
    <w:rsid w:val="004B0DC8"/>
    <w:rsid w:val="004B642D"/>
    <w:rsid w:val="004F148C"/>
    <w:rsid w:val="004F4BB8"/>
    <w:rsid w:val="00585E13"/>
    <w:rsid w:val="005C3442"/>
    <w:rsid w:val="00867C31"/>
    <w:rsid w:val="00937DF0"/>
    <w:rsid w:val="009579C6"/>
    <w:rsid w:val="00B5406C"/>
    <w:rsid w:val="00C310CF"/>
    <w:rsid w:val="00C32E79"/>
    <w:rsid w:val="00F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26BA7C"/>
  <w15:chartTrackingRefBased/>
  <w15:docId w15:val="{C1E8B779-409B-4EF2-9842-348A2D36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37DF0"/>
    <w:pPr>
      <w:spacing w:before="100" w:beforeAutospacing="1" w:after="100" w:afterAutospacing="1"/>
      <w:outlineLvl w:val="1"/>
    </w:pPr>
    <w:rPr>
      <w:b/>
      <w:bCs/>
      <w:sz w:val="36"/>
      <w:szCs w:val="36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DF0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4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4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1C86DD5E86F44C968F324FBF661858" ma:contentTypeVersion="1" ma:contentTypeDescription="Utwórz nowy dokument." ma:contentTypeScope="" ma:versionID="d14f1402064914ba408dbcc738ddd6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102F3-9DB4-4770-B498-158CFDDAE3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C43B06-C274-48B6-89D7-764B9BE8B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C3C1A-E88A-4C0B-8045-B9FB2C6DB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Romanowska</dc:creator>
  <cp:keywords/>
  <dc:description/>
  <cp:lastModifiedBy>Agnieszka Farat</cp:lastModifiedBy>
  <cp:revision>2</cp:revision>
  <cp:lastPrinted>2018-06-14T11:50:00Z</cp:lastPrinted>
  <dcterms:created xsi:type="dcterms:W3CDTF">2022-07-14T11:29:00Z</dcterms:created>
  <dcterms:modified xsi:type="dcterms:W3CDTF">2022-07-14T11:29:00Z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0x010100E71C86DD5E86F44C968F324FBF661858</vt:lpwstr>
  </property>
</Properties>
</file>