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696D" w14:textId="3B12EE6F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F9560E">
        <w:rPr>
          <w:rFonts w:asciiTheme="minorHAnsi" w:hAnsiTheme="minorHAnsi" w:cstheme="minorHAnsi"/>
          <w:sz w:val="18"/>
          <w:szCs w:val="18"/>
        </w:rPr>
        <w:t xml:space="preserve">   (imię i nazwisko)</w:t>
      </w:r>
    </w:p>
    <w:p w14:paraId="07E64408" w14:textId="14B9FC33" w:rsidR="00F9560E" w:rsidRPr="00F9560E" w:rsidRDefault="00F9560E" w:rsidP="00F9560E">
      <w:pPr>
        <w:jc w:val="right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  <w:t>Warszawa, dn. ………….………………</w:t>
      </w:r>
    </w:p>
    <w:p w14:paraId="27CC9AAF" w14:textId="24DF9F26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</w:p>
    <w:p w14:paraId="6F56F2C1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BC561" w14:textId="77777777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420421" w14:textId="70A17ADE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60E">
        <w:rPr>
          <w:rFonts w:asciiTheme="minorHAnsi" w:hAnsiTheme="minorHAnsi" w:cstheme="minorHAnsi"/>
          <w:b/>
          <w:sz w:val="22"/>
          <w:szCs w:val="22"/>
        </w:rPr>
        <w:t>Przewodniczący/ca</w:t>
      </w:r>
    </w:p>
    <w:p w14:paraId="57A52F1E" w14:textId="77777777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60E">
        <w:rPr>
          <w:rFonts w:asciiTheme="minorHAnsi" w:hAnsiTheme="minorHAnsi" w:cstheme="minorHAnsi"/>
          <w:b/>
          <w:sz w:val="22"/>
          <w:szCs w:val="22"/>
        </w:rPr>
        <w:t>Rady naukowej dyscypliny</w:t>
      </w:r>
    </w:p>
    <w:p w14:paraId="54EF050C" w14:textId="77777777" w:rsid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60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  </w:t>
      </w:r>
      <w:r w:rsidRPr="00F9560E">
        <w:rPr>
          <w:rStyle w:val="Odwoanieprzypisukocowego"/>
          <w:rFonts w:asciiTheme="minorHAnsi" w:hAnsiTheme="minorHAnsi" w:cstheme="minorHAnsi"/>
          <w:b/>
          <w:sz w:val="22"/>
          <w:szCs w:val="22"/>
        </w:rPr>
        <w:endnoteReference w:id="1"/>
      </w:r>
    </w:p>
    <w:p w14:paraId="5A88F0B5" w14:textId="0137CE39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60E">
        <w:rPr>
          <w:rFonts w:asciiTheme="minorHAnsi" w:hAnsiTheme="minorHAnsi" w:cstheme="minorHAnsi"/>
          <w:bCs/>
          <w:sz w:val="22"/>
          <w:szCs w:val="22"/>
        </w:rPr>
        <w:t>(za pośrednictwem Dziekana KGŚ)</w:t>
      </w:r>
    </w:p>
    <w:p w14:paraId="52873DAC" w14:textId="77777777" w:rsidR="00F9560E" w:rsidRPr="00F9560E" w:rsidRDefault="00F9560E" w:rsidP="00F956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5DB3C" w14:textId="70C20A77" w:rsidR="00F9560E" w:rsidRPr="00F9560E" w:rsidRDefault="00F9560E" w:rsidP="00F95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60E">
        <w:rPr>
          <w:rFonts w:asciiTheme="minorHAnsi" w:hAnsiTheme="minorHAnsi" w:cstheme="minorHAnsi"/>
          <w:b/>
          <w:sz w:val="22"/>
          <w:szCs w:val="22"/>
        </w:rPr>
        <w:t>WNIOSEK</w:t>
      </w:r>
      <w:r w:rsidRPr="00F9560E">
        <w:rPr>
          <w:rFonts w:asciiTheme="minorHAnsi" w:hAnsiTheme="minorHAnsi" w:cstheme="minorHAnsi"/>
          <w:b/>
          <w:sz w:val="22"/>
          <w:szCs w:val="22"/>
        </w:rPr>
        <w:br/>
        <w:t xml:space="preserve"> o wszczęcie postępowania w sprawie nadania stopnia naukowego doktora</w:t>
      </w:r>
    </w:p>
    <w:p w14:paraId="198D6BD3" w14:textId="77777777" w:rsid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ab/>
      </w:r>
    </w:p>
    <w:p w14:paraId="5DC847EA" w14:textId="50524623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 xml:space="preserve">Uprzejmie proszę o wszczęcie postępowania w sprawie nadania stopnia naukowego doktora </w:t>
      </w:r>
      <w:r>
        <w:rPr>
          <w:rFonts w:asciiTheme="minorHAnsi" w:hAnsiTheme="minorHAnsi" w:cstheme="minorHAnsi"/>
          <w:sz w:val="22"/>
          <w:szCs w:val="22"/>
        </w:rPr>
        <w:br/>
      </w:r>
      <w:r w:rsidRPr="00F9560E">
        <w:rPr>
          <w:rFonts w:asciiTheme="minorHAnsi" w:hAnsiTheme="minorHAnsi" w:cstheme="minorHAnsi"/>
          <w:sz w:val="22"/>
          <w:szCs w:val="22"/>
        </w:rPr>
        <w:t>w dziedzinie nauk społecznych w dyscyplinie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F9560E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F9560E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2"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7BC1E9" w14:textId="3A0BBDC3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 xml:space="preserve">na podstawie przedłożonej rozprawy doktorskiej </w:t>
      </w:r>
      <w:proofErr w:type="spellStart"/>
      <w:r w:rsidRPr="00F9560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F9560E">
        <w:rPr>
          <w:rFonts w:asciiTheme="minorHAnsi" w:hAnsiTheme="minorHAnsi" w:cstheme="minorHAnsi"/>
          <w:sz w:val="22"/>
          <w:szCs w:val="22"/>
        </w:rPr>
        <w:t>: „………………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F9560E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1CAE2B0" w14:textId="77777777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……………………………………………………………………………………………..” .</w:t>
      </w:r>
    </w:p>
    <w:p w14:paraId="2F6721A7" w14:textId="77777777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</w:p>
    <w:p w14:paraId="2282C17C" w14:textId="77777777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</w:p>
    <w:p w14:paraId="0D458645" w14:textId="77777777" w:rsidR="00F9560E" w:rsidRPr="00F9560E" w:rsidRDefault="00F9560E" w:rsidP="00F9560E">
      <w:pPr>
        <w:jc w:val="right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3F3CBED6" w14:textId="4AE6051F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 w:rsidRPr="00F9560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F9560E">
        <w:rPr>
          <w:rFonts w:asciiTheme="minorHAnsi" w:hAnsiTheme="minorHAnsi" w:cstheme="minorHAnsi"/>
          <w:sz w:val="18"/>
          <w:szCs w:val="18"/>
        </w:rPr>
        <w:t>podpis doktoranta</w:t>
      </w:r>
    </w:p>
    <w:p w14:paraId="1871F34F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FCFD3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24BF59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560E">
        <w:rPr>
          <w:rFonts w:asciiTheme="minorHAnsi" w:hAnsiTheme="minorHAnsi" w:cstheme="minorHAnsi"/>
          <w:bCs/>
          <w:sz w:val="22"/>
          <w:szCs w:val="22"/>
        </w:rPr>
        <w:t>W załączeniu:</w:t>
      </w:r>
    </w:p>
    <w:p w14:paraId="3ACD902D" w14:textId="56389AB8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rozprawa doktorska w wersji drukowanej (</w:t>
      </w:r>
      <w:r w:rsidR="00BD1D07">
        <w:rPr>
          <w:rFonts w:asciiTheme="minorHAnsi" w:hAnsiTheme="minorHAnsi" w:cstheme="minorHAnsi"/>
          <w:sz w:val="22"/>
          <w:szCs w:val="22"/>
        </w:rPr>
        <w:t>5</w:t>
      </w:r>
      <w:r w:rsidRPr="00F9560E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6E7726">
        <w:rPr>
          <w:rFonts w:asciiTheme="minorHAnsi" w:hAnsiTheme="minorHAnsi" w:cstheme="minorHAnsi"/>
          <w:sz w:val="22"/>
          <w:szCs w:val="22"/>
        </w:rPr>
        <w:t>y</w:t>
      </w:r>
      <w:r w:rsidRPr="00F9560E">
        <w:rPr>
          <w:rFonts w:asciiTheme="minorHAnsi" w:hAnsiTheme="minorHAnsi" w:cstheme="minorHAnsi"/>
          <w:sz w:val="22"/>
          <w:szCs w:val="22"/>
        </w:rPr>
        <w:t xml:space="preserve">) oraz w wersji elektronicznej </w:t>
      </w:r>
      <w:r w:rsidRPr="00F9560E">
        <w:rPr>
          <w:rFonts w:asciiTheme="minorHAnsi" w:hAnsiTheme="minorHAnsi" w:cstheme="minorHAnsi"/>
          <w:sz w:val="22"/>
          <w:szCs w:val="22"/>
        </w:rPr>
        <w:br/>
        <w:t>w postaci pliku komputerowego;</w:t>
      </w:r>
    </w:p>
    <w:p w14:paraId="7B20D5D3" w14:textId="73643713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pozytywna opinia promotora lub promotorów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5B80ACC" w14:textId="77777777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oświadczenie kandydata o samodzielnym opracowaniu rozprawy doktorskiej oraz posiadaniu pełni osobistych i majątkowych praw autorskich do niej potwierdzone przez promotora lub promotorów;</w:t>
      </w:r>
    </w:p>
    <w:p w14:paraId="7082F36C" w14:textId="77777777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kopia certyfikatu lub dyplomu ukończenia studiów (oryginały do wglądu), poświadczająca znajomość języka obcego nowożytnego na poziomie biegłości językowej co najmniej B2 – jeśli nie zostały złożone z dokumentacją w sprawie otwarcia postępowania o nadanie stopnia doktora;</w:t>
      </w:r>
    </w:p>
    <w:p w14:paraId="6AC162BA" w14:textId="77777777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wykaz aktualnego dorobku naukowego</w:t>
      </w:r>
      <w:r w:rsidRPr="00F9560E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3"/>
      </w:r>
    </w:p>
    <w:p w14:paraId="17F57A60" w14:textId="77777777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potwierdzenie uzyskania efektów uczenia się dla kwalifikacji na poziomie 8 Polskiej Ramy Kwalifikacji, zgodnie z przepisami ustawy z dnia 22 grudnia 2015 r. o Zintegrowanym Systemie Kwalifikacji,</w:t>
      </w:r>
    </w:p>
    <w:p w14:paraId="66A9ED97" w14:textId="5F8ADC9F" w:rsidR="0003677C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560E">
        <w:rPr>
          <w:rFonts w:asciiTheme="minorHAnsi" w:hAnsiTheme="minorHAnsi" w:cstheme="minorHAnsi"/>
          <w:sz w:val="22"/>
          <w:szCs w:val="22"/>
        </w:rPr>
        <w:t>streszczenie w języku polskim i angielskim</w:t>
      </w:r>
    </w:p>
    <w:sectPr w:rsidR="0003677C" w:rsidRPr="00F9560E" w:rsidSect="00F9560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55F6" w14:textId="77777777" w:rsidR="00721016" w:rsidRDefault="00721016" w:rsidP="00F9560E">
      <w:r>
        <w:separator/>
      </w:r>
    </w:p>
  </w:endnote>
  <w:endnote w:type="continuationSeparator" w:id="0">
    <w:p w14:paraId="0EABA7E1" w14:textId="77777777" w:rsidR="00721016" w:rsidRDefault="00721016" w:rsidP="00F9560E">
      <w:r>
        <w:continuationSeparator/>
      </w:r>
    </w:p>
  </w:endnote>
  <w:endnote w:id="1">
    <w:p w14:paraId="0B65A677" w14:textId="77777777" w:rsidR="00F9560E" w:rsidRPr="00E32607" w:rsidRDefault="00F9560E" w:rsidP="00F9560E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32607">
        <w:rPr>
          <w:sz w:val="18"/>
          <w:szCs w:val="18"/>
        </w:rPr>
        <w:t>roszę wybrać właściwą radę (ekonomia i finanse lub nauki o zarządzaniu i jakości)</w:t>
      </w:r>
    </w:p>
  </w:endnote>
  <w:endnote w:id="2">
    <w:p w14:paraId="55AFCE17" w14:textId="77777777" w:rsidR="00F9560E" w:rsidRPr="00E32607" w:rsidRDefault="00F9560E" w:rsidP="00F9560E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32607">
        <w:rPr>
          <w:sz w:val="18"/>
          <w:szCs w:val="18"/>
        </w:rPr>
        <w:t>roszę wpisać dyscyplinę zgodną z decyzją dziekana o otwarciu przewodu doktorskiego.</w:t>
      </w:r>
    </w:p>
  </w:endnote>
  <w:endnote w:id="3">
    <w:p w14:paraId="1ED13090" w14:textId="77777777" w:rsidR="00F9560E" w:rsidRPr="00E32607" w:rsidRDefault="00F9560E" w:rsidP="00F9560E">
      <w:pPr>
        <w:pStyle w:val="Tekstprzypisukocowego"/>
        <w:jc w:val="both"/>
        <w:rPr>
          <w:sz w:val="18"/>
          <w:szCs w:val="18"/>
        </w:rPr>
      </w:pPr>
      <w:r w:rsidRPr="00E32607">
        <w:rPr>
          <w:rStyle w:val="Odwoanieprzypisukocowego"/>
          <w:sz w:val="18"/>
          <w:szCs w:val="18"/>
        </w:rPr>
        <w:endnoteRef/>
      </w:r>
      <w:r w:rsidRPr="00E3260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E32607">
        <w:rPr>
          <w:sz w:val="18"/>
          <w:szCs w:val="18"/>
        </w:rPr>
        <w:t xml:space="preserve">ykaz musi obejmować co najmniej: jeden artykuł naukowy opublikowany w czasopiśmie naukowym (udział kandydata w autorstwie artykułu nie mniejszy niż 50%, przy czym liczba punktów przypisanych do udziału nie może być mniejsza niż 15) lub w recenzowanych materiałach z konferencji międzynarodowej, które w roku opublikowania artykułu w ostatecznej formie były ujęte w wykazie sporządzonym zgodnie z przepisami wydanymi na podstawie art. 267 ust. 2 pkt 2 lit. b ustawy, lub jedną monografię naukową wydaną przez wydawnictwo, które w roku opublikowania monografii w ostatecznej formie było ujęte w wykazie sporządzonym zgodnie z przepisami wydanymi na podstawie art. 267 ust. 2 pkt 2 lit. a ustawy (udział kandydata w autorstwie monografii nie mniejszy niż 30%, przy czym liczba punktów przypisanych do udziału nie może być mniejsza niż 30), albo rozdział w takiej monografii – wraz z kopiami artykułów i monografii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D574" w14:textId="77777777" w:rsidR="00721016" w:rsidRDefault="00721016" w:rsidP="00F9560E">
      <w:r>
        <w:separator/>
      </w:r>
    </w:p>
  </w:footnote>
  <w:footnote w:type="continuationSeparator" w:id="0">
    <w:p w14:paraId="7B913F3E" w14:textId="77777777" w:rsidR="00721016" w:rsidRDefault="00721016" w:rsidP="00F9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196"/>
    <w:multiLevelType w:val="hybridMultilevel"/>
    <w:tmpl w:val="E27E8356"/>
    <w:lvl w:ilvl="0" w:tplc="9A1EE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1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0E"/>
    <w:rsid w:val="0003677C"/>
    <w:rsid w:val="001263B4"/>
    <w:rsid w:val="006E7726"/>
    <w:rsid w:val="00721016"/>
    <w:rsid w:val="00BD1D07"/>
    <w:rsid w:val="00D067F3"/>
    <w:rsid w:val="00F9560E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47DB5"/>
  <w15:chartTrackingRefBased/>
  <w15:docId w15:val="{EFD846C8-B244-4C1F-ACE6-CB54C28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6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6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0BBDC59F7504EABBD0DC8ABCD4739" ma:contentTypeVersion="1" ma:contentTypeDescription="Utwórz nowy dokument." ma:contentTypeScope="" ma:versionID="16b95bd35e01d21797b58aabe31e4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75CBC-02FC-4CE9-AEB6-A29C8768A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BB15D-A374-4FA2-80F9-3C7DE5EBE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898D2-4C60-490C-8B43-816CB36D36C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Wicherska</dc:creator>
  <cp:keywords/>
  <dc:description/>
  <cp:lastModifiedBy>Wioletta Wicherska</cp:lastModifiedBy>
  <cp:revision>2</cp:revision>
  <dcterms:created xsi:type="dcterms:W3CDTF">2023-06-07T07:07:00Z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0x01010059D0BBDC59F7504EABBD0DC8ABCD4739</vt:lpwstr>
  </property>
  <property fmtid="{D5CDD505-2E9C-101B-9397-08002B2CF9AE}" pid="3" name="_DocHome">
    <vt:i4>-534368001</vt:i4>
  </property>
</Properties>
</file>